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F92AF" w14:textId="3467C800" w:rsidR="003508AF" w:rsidRDefault="003508AF" w:rsidP="003508AF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F35A3E">
        <w:rPr>
          <w:sz w:val="28"/>
          <w:szCs w:val="28"/>
        </w:rPr>
        <w:t>2</w:t>
      </w:r>
      <w:r>
        <w:rPr>
          <w:sz w:val="28"/>
          <w:szCs w:val="28"/>
        </w:rPr>
        <w:t xml:space="preserve"> к постановлению </w:t>
      </w:r>
    </w:p>
    <w:p w14:paraId="1A4B00CB" w14:textId="77777777" w:rsidR="003508AF" w:rsidRDefault="003508AF" w:rsidP="003508AF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14:paraId="39B02610" w14:textId="62DEA2ED" w:rsidR="00E31BD1" w:rsidRDefault="00E31BD1" w:rsidP="00E31BD1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«9» октября  2025   № 90</w:t>
      </w:r>
      <w:r>
        <w:rPr>
          <w:sz w:val="28"/>
          <w:szCs w:val="28"/>
        </w:rPr>
        <w:t>4</w:t>
      </w:r>
      <w:bookmarkStart w:id="0" w:name="_GoBack"/>
      <w:bookmarkEnd w:id="0"/>
    </w:p>
    <w:p w14:paraId="6689E4DD" w14:textId="77777777" w:rsidR="003508AF" w:rsidRDefault="003508AF" w:rsidP="003508AF">
      <w:pPr>
        <w:rPr>
          <w:sz w:val="28"/>
        </w:rPr>
      </w:pPr>
    </w:p>
    <w:p w14:paraId="531DF136" w14:textId="77777777" w:rsidR="003508AF" w:rsidRPr="00420BD4" w:rsidRDefault="003508AF" w:rsidP="003508AF">
      <w:pPr>
        <w:pStyle w:val="a4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420BD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3EBB9948" w14:textId="58E52247" w:rsidR="003508AF" w:rsidRPr="00420BD4" w:rsidRDefault="003508AF" w:rsidP="003508AF">
      <w:pPr>
        <w:pStyle w:val="a4"/>
        <w:ind w:left="709"/>
        <w:jc w:val="right"/>
        <w:rPr>
          <w:sz w:val="28"/>
          <w:szCs w:val="28"/>
        </w:rPr>
      </w:pPr>
      <w:r w:rsidRPr="00420BD4">
        <w:rPr>
          <w:sz w:val="28"/>
          <w:szCs w:val="28"/>
        </w:rPr>
        <w:t xml:space="preserve">к </w:t>
      </w:r>
      <w:r w:rsidR="005120E4">
        <w:rPr>
          <w:sz w:val="28"/>
          <w:szCs w:val="28"/>
        </w:rPr>
        <w:t>п</w:t>
      </w:r>
      <w:r w:rsidRPr="00420BD4">
        <w:rPr>
          <w:sz w:val="28"/>
          <w:szCs w:val="28"/>
        </w:rPr>
        <w:t>остановлению Администрации</w:t>
      </w:r>
    </w:p>
    <w:p w14:paraId="3DF431E1" w14:textId="77777777" w:rsidR="003508AF" w:rsidRPr="00420BD4" w:rsidRDefault="003508AF" w:rsidP="003508AF">
      <w:pPr>
        <w:pStyle w:val="a4"/>
        <w:ind w:left="709"/>
        <w:jc w:val="right"/>
        <w:rPr>
          <w:sz w:val="28"/>
          <w:szCs w:val="28"/>
        </w:rPr>
      </w:pPr>
      <w:r w:rsidRPr="00420BD4">
        <w:rPr>
          <w:sz w:val="28"/>
          <w:szCs w:val="28"/>
        </w:rPr>
        <w:t>города Твери</w:t>
      </w:r>
    </w:p>
    <w:p w14:paraId="5C2A4C98" w14:textId="5ECD91F2" w:rsidR="003508AF" w:rsidRDefault="003508AF" w:rsidP="003508AF">
      <w:pPr>
        <w:jc w:val="right"/>
        <w:rPr>
          <w:sz w:val="28"/>
          <w:szCs w:val="28"/>
        </w:rPr>
      </w:pPr>
      <w:r w:rsidRPr="00420BD4">
        <w:rPr>
          <w:sz w:val="28"/>
          <w:szCs w:val="28"/>
        </w:rPr>
        <w:t>от 23 октября 2015 г</w:t>
      </w:r>
      <w:r w:rsidR="005120E4">
        <w:rPr>
          <w:sz w:val="28"/>
          <w:szCs w:val="28"/>
        </w:rPr>
        <w:t>ода</w:t>
      </w:r>
      <w:r w:rsidRPr="00420BD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20BD4">
        <w:rPr>
          <w:sz w:val="28"/>
          <w:szCs w:val="28"/>
        </w:rPr>
        <w:t xml:space="preserve"> 1745</w:t>
      </w:r>
    </w:p>
    <w:p w14:paraId="5DC94479" w14:textId="77777777" w:rsidR="00950DAA" w:rsidRPr="00950DAA" w:rsidRDefault="00950DAA" w:rsidP="00950DAA">
      <w:pPr>
        <w:rPr>
          <w:sz w:val="28"/>
        </w:rPr>
      </w:pPr>
      <w:bookmarkStart w:id="1" w:name="_Hlk59023764"/>
    </w:p>
    <w:p w14:paraId="0D54CD52" w14:textId="77777777" w:rsidR="00950DAA" w:rsidRPr="003508AF" w:rsidRDefault="00950DAA" w:rsidP="003508AF">
      <w:pPr>
        <w:jc w:val="center"/>
        <w:rPr>
          <w:sz w:val="28"/>
        </w:rPr>
      </w:pPr>
      <w:bookmarkStart w:id="2" w:name="P419"/>
      <w:bookmarkEnd w:id="2"/>
      <w:r w:rsidRPr="003508AF">
        <w:rPr>
          <w:sz w:val="28"/>
        </w:rPr>
        <w:t>ПЕРЕЧЕНЬ</w:t>
      </w:r>
    </w:p>
    <w:p w14:paraId="095583D5" w14:textId="77777777" w:rsidR="00950DAA" w:rsidRPr="003508AF" w:rsidRDefault="00950DAA" w:rsidP="003508AF">
      <w:pPr>
        <w:jc w:val="center"/>
        <w:rPr>
          <w:sz w:val="28"/>
        </w:rPr>
      </w:pPr>
      <w:r w:rsidRPr="003508AF">
        <w:rPr>
          <w:sz w:val="28"/>
        </w:rPr>
        <w:t>видов обязательных работ и объектов,</w:t>
      </w:r>
    </w:p>
    <w:p w14:paraId="30AF28F8" w14:textId="77777777" w:rsidR="00950DAA" w:rsidRPr="003508AF" w:rsidRDefault="00950DAA" w:rsidP="003508AF">
      <w:pPr>
        <w:jc w:val="center"/>
        <w:rPr>
          <w:sz w:val="28"/>
        </w:rPr>
      </w:pPr>
      <w:r w:rsidRPr="003508AF">
        <w:rPr>
          <w:sz w:val="28"/>
        </w:rPr>
        <w:t>на которых они отбываются, на территории города Твери</w:t>
      </w:r>
    </w:p>
    <w:bookmarkEnd w:id="1"/>
    <w:p w14:paraId="483E5FA1" w14:textId="77777777" w:rsidR="00950DAA" w:rsidRPr="00950DAA" w:rsidRDefault="00950DAA" w:rsidP="00950DAA">
      <w:pPr>
        <w:rPr>
          <w:sz w:val="28"/>
        </w:rPr>
      </w:pPr>
    </w:p>
    <w:p w14:paraId="53720DFA" w14:textId="77777777" w:rsidR="00B113F8" w:rsidRPr="00174E22" w:rsidRDefault="00B113F8" w:rsidP="00B113F8">
      <w:pPr>
        <w:jc w:val="center"/>
        <w:rPr>
          <w:color w:val="000000"/>
          <w:sz w:val="28"/>
          <w:szCs w:val="28"/>
        </w:rPr>
      </w:pPr>
      <w:r w:rsidRPr="00174E22">
        <w:rPr>
          <w:color w:val="000000"/>
          <w:sz w:val="28"/>
          <w:szCs w:val="28"/>
        </w:rPr>
        <w:t>Раздел 1. Заволжский район</w:t>
      </w:r>
    </w:p>
    <w:p w14:paraId="598F17F8" w14:textId="77777777" w:rsidR="00B113F8" w:rsidRPr="00E07A36" w:rsidRDefault="00B113F8" w:rsidP="00B113F8">
      <w:pPr>
        <w:jc w:val="center"/>
        <w:rPr>
          <w:sz w:val="28"/>
        </w:rPr>
      </w:pPr>
    </w:p>
    <w:tbl>
      <w:tblPr>
        <w:tblW w:w="10190" w:type="dxa"/>
        <w:tblLook w:val="04A0" w:firstRow="1" w:lastRow="0" w:firstColumn="1" w:lastColumn="0" w:noHBand="0" w:noVBand="1"/>
      </w:tblPr>
      <w:tblGrid>
        <w:gridCol w:w="728"/>
        <w:gridCol w:w="5632"/>
        <w:gridCol w:w="2213"/>
        <w:gridCol w:w="1617"/>
      </w:tblGrid>
      <w:tr w:rsidR="00B113F8" w:rsidRPr="00E07A36" w14:paraId="5009ED97" w14:textId="77777777" w:rsidTr="00A9486C">
        <w:trPr>
          <w:trHeight w:val="960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97715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4E8A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BF4AA1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9EE027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B113F8" w:rsidRPr="00E07A36" w14:paraId="47D666D5" w14:textId="77777777" w:rsidTr="00A9486C">
        <w:trPr>
          <w:trHeight w:val="1345"/>
        </w:trPr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CA741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D9239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Администрация Заволжского района в городе Твери</w:t>
            </w:r>
          </w:p>
          <w:p w14:paraId="7136E31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6902016024)</w:t>
            </w:r>
          </w:p>
          <w:p w14:paraId="61B2F2F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Горького, дом 130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11467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87F3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5</w:t>
            </w:r>
          </w:p>
        </w:tc>
      </w:tr>
      <w:tr w:rsidR="00B113F8" w:rsidRPr="00E07A36" w14:paraId="54272415" w14:textId="77777777" w:rsidTr="00A9486C">
        <w:trPr>
          <w:trHeight w:val="1517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D1CDED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D5C28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</w:t>
            </w:r>
          </w:p>
          <w:p w14:paraId="0795AA0A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E07A36">
              <w:rPr>
                <w:color w:val="000000"/>
                <w:sz w:val="28"/>
                <w:szCs w:val="28"/>
              </w:rPr>
              <w:t>Тверьспецавтохозяйство</w:t>
            </w:r>
            <w:proofErr w:type="spellEnd"/>
            <w:r w:rsidRPr="00E07A36">
              <w:rPr>
                <w:color w:val="000000"/>
                <w:sz w:val="28"/>
                <w:szCs w:val="28"/>
              </w:rPr>
              <w:t>»</w:t>
            </w:r>
          </w:p>
          <w:p w14:paraId="13A8FD0E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6952315887)</w:t>
            </w:r>
          </w:p>
          <w:p w14:paraId="5500B72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Волынская,</w:t>
            </w:r>
          </w:p>
          <w:p w14:paraId="177E844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дом 65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51AA3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BDBAC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15</w:t>
            </w:r>
          </w:p>
        </w:tc>
      </w:tr>
      <w:tr w:rsidR="00B113F8" w:rsidRPr="00E07A36" w14:paraId="6D702CDA" w14:textId="77777777" w:rsidTr="00A9486C">
        <w:trPr>
          <w:trHeight w:val="1583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A02838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3F07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</w:p>
          <w:p w14:paraId="0E9C01E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«Главное управление жилищным фондом»</w:t>
            </w:r>
          </w:p>
          <w:p w14:paraId="120104F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7704307993)</w:t>
            </w:r>
          </w:p>
          <w:p w14:paraId="4C28EEC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набережная Афанасия Никитина, дом 150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CD062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3311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36800783" w14:textId="77777777" w:rsidTr="002D2FC1">
        <w:trPr>
          <w:trHeight w:val="1223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75A90D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E302F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«Инициатива»</w:t>
            </w:r>
          </w:p>
          <w:p w14:paraId="46F5436D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6952030909)</w:t>
            </w:r>
          </w:p>
          <w:p w14:paraId="4A287EF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Садовая, дом 7, офис 25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AD54C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56DB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E07A36" w14:paraId="514FFA29" w14:textId="77777777" w:rsidTr="00F42584">
        <w:trPr>
          <w:trHeight w:val="1624"/>
        </w:trPr>
        <w:tc>
          <w:tcPr>
            <w:tcW w:w="72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ACFF3C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C8880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Благо+»</w:t>
            </w:r>
          </w:p>
          <w:p w14:paraId="5B1819B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6952032381)</w:t>
            </w:r>
          </w:p>
          <w:p w14:paraId="46A0384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Мусоргского, дом 12, офис 206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9C0D15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AE99D2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7BF3A4BB" w14:textId="77777777" w:rsidTr="00F42584">
        <w:trPr>
          <w:trHeight w:val="1928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3CCDE4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B352E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Заволжского района города Твери»</w:t>
            </w:r>
          </w:p>
          <w:p w14:paraId="197F84A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6950185167)</w:t>
            </w:r>
          </w:p>
          <w:p w14:paraId="4C10479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Комсомольский проспект, дом 15/44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96642A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8D549B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E07A36" w14:paraId="2CF5636B" w14:textId="77777777" w:rsidTr="00A9486C">
        <w:trPr>
          <w:trHeight w:val="1641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03A5C0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FA8E7E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«УК Благо-сервис»</w:t>
            </w:r>
          </w:p>
          <w:p w14:paraId="6A39462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6952040819)</w:t>
            </w:r>
          </w:p>
          <w:p w14:paraId="3244F97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Мусоргского, дом 12, офис 227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2440E0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D98CA4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5</w:t>
            </w:r>
          </w:p>
        </w:tc>
      </w:tr>
      <w:tr w:rsidR="00B113F8" w:rsidRPr="00E07A36" w14:paraId="52797C5F" w14:textId="77777777" w:rsidTr="00A9486C">
        <w:trPr>
          <w:trHeight w:val="1326"/>
        </w:trPr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F3D2AA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E5B8F3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фирма «Энергия»</w:t>
            </w:r>
          </w:p>
          <w:p w14:paraId="57F4F90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6905052817)</w:t>
            </w:r>
          </w:p>
          <w:p w14:paraId="6C03391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Петербургское шоссе, дом 60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23199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5995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E07A36" w14:paraId="6CB3CB34" w14:textId="77777777" w:rsidTr="000833F8">
        <w:trPr>
          <w:trHeight w:val="1555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A51E75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8E2F17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Инком дом»</w:t>
            </w:r>
          </w:p>
          <w:p w14:paraId="5FB17539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6952035865)</w:t>
            </w:r>
          </w:p>
          <w:p w14:paraId="35EAECE4" w14:textId="3A8E1043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3</w:t>
            </w:r>
            <w:r w:rsidR="00184BE3">
              <w:rPr>
                <w:color w:val="000000"/>
                <w:sz w:val="28"/>
                <w:szCs w:val="28"/>
              </w:rPr>
              <w:t>инаиды</w:t>
            </w:r>
            <w:r w:rsidRPr="00E07A3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A36"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 w:rsidRPr="00E07A36">
              <w:rPr>
                <w:color w:val="000000"/>
                <w:sz w:val="28"/>
                <w:szCs w:val="28"/>
              </w:rPr>
              <w:t>, дом 9/34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EB0DC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3AD15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19</w:t>
            </w:r>
          </w:p>
        </w:tc>
      </w:tr>
      <w:tr w:rsidR="00B113F8" w:rsidRPr="00E07A36" w14:paraId="1B0DAAC5" w14:textId="77777777" w:rsidTr="000833F8">
        <w:trPr>
          <w:trHeight w:val="1579"/>
        </w:trPr>
        <w:tc>
          <w:tcPr>
            <w:tcW w:w="72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877C28" w14:textId="77777777" w:rsidR="00B113F8" w:rsidRPr="00E07A36" w:rsidRDefault="00B113F8" w:rsidP="00B113F8">
            <w:pPr>
              <w:pStyle w:val="a4"/>
              <w:numPr>
                <w:ilvl w:val="0"/>
                <w:numId w:val="14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10B2E486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Нива»</w:t>
            </w:r>
          </w:p>
          <w:p w14:paraId="39F5A1ED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6950029489)</w:t>
            </w:r>
          </w:p>
          <w:p w14:paraId="1F51D23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Мусорского дом 12 офис 206-2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B89D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4A7F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75FD57EA" w14:textId="77777777" w:rsidTr="00F42584">
        <w:trPr>
          <w:trHeight w:val="297"/>
        </w:trPr>
        <w:tc>
          <w:tcPr>
            <w:tcW w:w="8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5D05D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5940B" w14:textId="3AD40543" w:rsidR="00B113F8" w:rsidRPr="00E07A36" w:rsidRDefault="00B113F8" w:rsidP="00A9486C">
            <w:pPr>
              <w:jc w:val="right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7</w:t>
            </w:r>
            <w:r w:rsidR="00987684">
              <w:rPr>
                <w:color w:val="000000"/>
                <w:sz w:val="28"/>
                <w:szCs w:val="28"/>
              </w:rPr>
              <w:t>3</w:t>
            </w:r>
          </w:p>
        </w:tc>
      </w:tr>
    </w:tbl>
    <w:p w14:paraId="132297C2" w14:textId="77777777" w:rsidR="00B113F8" w:rsidRPr="00F42584" w:rsidRDefault="00B113F8" w:rsidP="00B113F8">
      <w:pPr>
        <w:rPr>
          <w:color w:val="000000"/>
          <w:sz w:val="20"/>
          <w:szCs w:val="20"/>
        </w:rPr>
      </w:pPr>
    </w:p>
    <w:p w14:paraId="666A74DC" w14:textId="27EB85F6" w:rsidR="00B113F8" w:rsidRDefault="00B113F8" w:rsidP="00F42584">
      <w:pPr>
        <w:jc w:val="center"/>
        <w:rPr>
          <w:color w:val="000000"/>
          <w:sz w:val="28"/>
          <w:szCs w:val="28"/>
        </w:rPr>
      </w:pPr>
      <w:r w:rsidRPr="00174E22">
        <w:rPr>
          <w:color w:val="000000"/>
          <w:sz w:val="28"/>
          <w:szCs w:val="28"/>
        </w:rPr>
        <w:t>Раздел 2. Московский район</w:t>
      </w:r>
    </w:p>
    <w:p w14:paraId="3699DD0F" w14:textId="77777777" w:rsidR="00F42584" w:rsidRPr="00F42584" w:rsidRDefault="00F42584" w:rsidP="00F42584">
      <w:pPr>
        <w:jc w:val="center"/>
        <w:rPr>
          <w:color w:val="000000"/>
          <w:sz w:val="20"/>
          <w:szCs w:val="20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699"/>
        <w:gridCol w:w="5528"/>
        <w:gridCol w:w="2268"/>
        <w:gridCol w:w="1701"/>
      </w:tblGrid>
      <w:tr w:rsidR="00B113F8" w:rsidRPr="00E07A36" w14:paraId="4A5F1023" w14:textId="77777777" w:rsidTr="00F42584">
        <w:trPr>
          <w:trHeight w:val="938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21515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F957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56047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B552B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B113F8" w:rsidRPr="00E07A36" w14:paraId="6353FBAF" w14:textId="77777777" w:rsidTr="00A9486C">
        <w:trPr>
          <w:trHeight w:val="630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AED6D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7338D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Администрация Московского района в городе Твери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8DD42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D138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E07A36" w14:paraId="5B855FD2" w14:textId="77777777" w:rsidTr="00A9486C">
        <w:trPr>
          <w:trHeight w:val="315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B654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98520C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6903005258)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04B4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405F6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</w:tr>
      <w:tr w:rsidR="00B113F8" w:rsidRPr="00E07A36" w14:paraId="41B91B80" w14:textId="77777777" w:rsidTr="00B113F8">
        <w:trPr>
          <w:trHeight w:val="330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9D0A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5AC6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площадь Гагарина, дом 3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46F5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0611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</w:tr>
      <w:tr w:rsidR="00B113F8" w:rsidRPr="00E07A36" w14:paraId="4E547B28" w14:textId="77777777" w:rsidTr="00421325">
        <w:trPr>
          <w:trHeight w:val="1967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60D22B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824393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  <w:p w14:paraId="16674AD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6901001988)</w:t>
            </w:r>
          </w:p>
          <w:p w14:paraId="1E6B9F34" w14:textId="13AE5433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Московская, дом 24, корпус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C750C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73AA2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E07A36" w14:paraId="0137CAFD" w14:textId="77777777" w:rsidTr="00C21031">
        <w:trPr>
          <w:trHeight w:val="1316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988D9C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7D6C8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Муниципальное бюджетное учреждение «</w:t>
            </w:r>
            <w:proofErr w:type="spellStart"/>
            <w:r w:rsidRPr="00E07A36">
              <w:rPr>
                <w:color w:val="000000"/>
                <w:sz w:val="28"/>
                <w:szCs w:val="28"/>
              </w:rPr>
              <w:t>Зеленстрой</w:t>
            </w:r>
            <w:proofErr w:type="spellEnd"/>
            <w:r w:rsidRPr="00E07A36">
              <w:rPr>
                <w:color w:val="000000"/>
                <w:sz w:val="28"/>
                <w:szCs w:val="28"/>
              </w:rPr>
              <w:t>»</w:t>
            </w:r>
          </w:p>
          <w:p w14:paraId="1CB9E64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6950188986)</w:t>
            </w:r>
          </w:p>
          <w:p w14:paraId="22C47DE6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2-я Лукина, дом 7б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1EB24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AB1455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E07A36" w14:paraId="6748C41A" w14:textId="77777777" w:rsidTr="00C21031">
        <w:trPr>
          <w:trHeight w:val="164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F1AC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424E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«Городская клиническая больница № 6»</w:t>
            </w:r>
          </w:p>
          <w:p w14:paraId="3032821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6903006928)</w:t>
            </w:r>
          </w:p>
          <w:p w14:paraId="1CB507A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Орджоникидзе, дом 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F844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32C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E07A36" w14:paraId="47054F11" w14:textId="77777777" w:rsidTr="00C21031">
        <w:trPr>
          <w:trHeight w:val="1648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980D5B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455C2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«Областной родильный дом»</w:t>
            </w:r>
          </w:p>
          <w:p w14:paraId="68EE684A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6950035193)</w:t>
            </w:r>
          </w:p>
          <w:p w14:paraId="1D23CA6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Можайского, дом 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18C45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1C953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E07A36" w14:paraId="39F41054" w14:textId="77777777" w:rsidTr="00A9486C">
        <w:trPr>
          <w:trHeight w:val="19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B72352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D2BE6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«Областной клинический врачебно-физкультурный диспансер»</w:t>
            </w:r>
          </w:p>
          <w:p w14:paraId="04DE74E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6903008442)</w:t>
            </w:r>
          </w:p>
          <w:p w14:paraId="6538218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Озерная, дом 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A2C4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26907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15C95943" w14:textId="77777777" w:rsidTr="00A9486C">
        <w:trPr>
          <w:trHeight w:val="197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2337BC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1E239A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Московского района города Твери»</w:t>
            </w:r>
          </w:p>
          <w:p w14:paraId="7448B1E5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6950185150)</w:t>
            </w:r>
          </w:p>
          <w:p w14:paraId="23DD8E10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проспект Победы, дом 45/28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FB6A3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2E2EE1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8</w:t>
            </w:r>
          </w:p>
        </w:tc>
      </w:tr>
      <w:tr w:rsidR="00B113F8" w:rsidRPr="00E07A36" w14:paraId="3BAECF05" w14:textId="77777777" w:rsidTr="00A9486C">
        <w:trPr>
          <w:trHeight w:val="1952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A9416B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3F94EB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«Ремонтно-эксплуатационное предприятие 17»</w:t>
            </w:r>
          </w:p>
          <w:p w14:paraId="0740B63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6950124252)</w:t>
            </w:r>
          </w:p>
          <w:p w14:paraId="589A3FD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проспект Чайковского, 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8F938A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1BE1B6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20</w:t>
            </w:r>
          </w:p>
        </w:tc>
      </w:tr>
      <w:tr w:rsidR="00B113F8" w:rsidRPr="00E07A36" w14:paraId="1DE0B4D5" w14:textId="77777777" w:rsidTr="00A9486C">
        <w:trPr>
          <w:trHeight w:val="16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207C1C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461FE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«Новый дом»</w:t>
            </w:r>
          </w:p>
          <w:p w14:paraId="2C41CF2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6950154225)</w:t>
            </w:r>
          </w:p>
          <w:p w14:paraId="73B60CBF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 xml:space="preserve">город Тверь, улица </w:t>
            </w:r>
            <w:proofErr w:type="spellStart"/>
            <w:r w:rsidRPr="00E07A36"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 w:rsidRPr="00E07A36">
              <w:rPr>
                <w:color w:val="000000"/>
                <w:sz w:val="28"/>
                <w:szCs w:val="28"/>
              </w:rPr>
              <w:t>, дом 21, офис 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13F0F3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F73F7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6B704FB2" w14:textId="77777777" w:rsidTr="00C21031">
        <w:trPr>
          <w:trHeight w:val="196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860AA6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534FC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«ЖЭУ № 22»</w:t>
            </w:r>
          </w:p>
          <w:p w14:paraId="34287E7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6950188506)</w:t>
            </w:r>
          </w:p>
          <w:p w14:paraId="1087F6F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 xml:space="preserve">город Тверь, проспект Победы, дом 27, офис </w:t>
            </w:r>
            <w:proofErr w:type="gramStart"/>
            <w:r w:rsidRPr="00E07A36">
              <w:rPr>
                <w:color w:val="000000"/>
                <w:sz w:val="28"/>
                <w:szCs w:val="28"/>
              </w:rPr>
              <w:t>410</w:t>
            </w:r>
            <w:proofErr w:type="gramEnd"/>
            <w:r w:rsidRPr="00E07A36">
              <w:rPr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1A3EDE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EA9C05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E07A36" w14:paraId="55D93FE2" w14:textId="77777777" w:rsidTr="00C21031">
        <w:trPr>
          <w:trHeight w:val="136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3E5F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B322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Общество с ограниченной ответственностью «Октан»</w:t>
            </w:r>
          </w:p>
          <w:p w14:paraId="2933D30E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6950034111)</w:t>
            </w:r>
          </w:p>
          <w:p w14:paraId="4434804D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Индустриальная, дом 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D700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EA59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E07A36" w14:paraId="6B6F18DD" w14:textId="77777777" w:rsidTr="00B113F8">
        <w:trPr>
          <w:trHeight w:val="2891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F9C8D3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99F914" w14:textId="51A542AF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Местная религиозная организация православный Приход собора в честь иконы Божией Матери «</w:t>
            </w:r>
            <w:proofErr w:type="spellStart"/>
            <w:r w:rsidRPr="00E07A36">
              <w:rPr>
                <w:color w:val="000000"/>
                <w:sz w:val="28"/>
                <w:szCs w:val="28"/>
              </w:rPr>
              <w:t>Неупиваемая</w:t>
            </w:r>
            <w:proofErr w:type="spellEnd"/>
            <w:r w:rsidRPr="00E07A36">
              <w:rPr>
                <w:color w:val="000000"/>
                <w:sz w:val="28"/>
                <w:szCs w:val="28"/>
              </w:rPr>
              <w:t xml:space="preserve"> чаша» г</w:t>
            </w:r>
            <w:r w:rsidR="00184BE3">
              <w:rPr>
                <w:color w:val="000000"/>
                <w:sz w:val="28"/>
                <w:szCs w:val="28"/>
              </w:rPr>
              <w:t>орода</w:t>
            </w:r>
            <w:r w:rsidRPr="00E07A36">
              <w:rPr>
                <w:color w:val="000000"/>
                <w:sz w:val="28"/>
                <w:szCs w:val="28"/>
              </w:rPr>
              <w:t xml:space="preserve"> Твери Тверской и </w:t>
            </w:r>
            <w:proofErr w:type="spellStart"/>
            <w:r w:rsidRPr="00E07A36">
              <w:rPr>
                <w:color w:val="000000"/>
                <w:sz w:val="28"/>
                <w:szCs w:val="28"/>
              </w:rPr>
              <w:t>Кашинской</w:t>
            </w:r>
            <w:proofErr w:type="spellEnd"/>
            <w:r w:rsidRPr="00E07A36">
              <w:rPr>
                <w:color w:val="000000"/>
                <w:sz w:val="28"/>
                <w:szCs w:val="28"/>
              </w:rPr>
              <w:t xml:space="preserve"> Епархии Русской Православной Церкви (Московский Патриархат)»</w:t>
            </w:r>
          </w:p>
          <w:p w14:paraId="4BF55778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6950025903)</w:t>
            </w:r>
          </w:p>
          <w:p w14:paraId="1E29835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Королева, дом 5, корпус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9F8368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 xml:space="preserve">уборка </w:t>
            </w:r>
            <w:proofErr w:type="spellStart"/>
            <w:r w:rsidRPr="00E07A36">
              <w:rPr>
                <w:color w:val="000000"/>
                <w:sz w:val="28"/>
                <w:szCs w:val="28"/>
              </w:rPr>
              <w:t>прихрамовой</w:t>
            </w:r>
            <w:proofErr w:type="spellEnd"/>
            <w:r w:rsidRPr="00E07A36">
              <w:rPr>
                <w:color w:val="000000"/>
                <w:sz w:val="28"/>
                <w:szCs w:val="28"/>
              </w:rPr>
              <w:t xml:space="preserve"> территории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810379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E07A36" w14:paraId="0B35A5D2" w14:textId="77777777" w:rsidTr="00B113F8">
        <w:trPr>
          <w:trHeight w:val="182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19C34F" w14:textId="77777777" w:rsidR="00B113F8" w:rsidRPr="00E07A36" w:rsidRDefault="00B113F8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17666C44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 xml:space="preserve">Общество с ограниченной ответственностью «Паритет»  </w:t>
            </w:r>
          </w:p>
          <w:p w14:paraId="4F5439E1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(ИНН 6950220830)</w:t>
            </w:r>
          </w:p>
          <w:p w14:paraId="6D3D4A06" w14:textId="77777777" w:rsidR="00B113F8" w:rsidRPr="00954BC4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город Тверь, улица Орджоникидзе, офис 222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634DA77D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1F420C" w14:textId="77777777" w:rsidR="00B113F8" w:rsidRPr="00E07A36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1</w:t>
            </w:r>
          </w:p>
        </w:tc>
      </w:tr>
      <w:tr w:rsidR="00EF1EF7" w:rsidRPr="00E07A36" w14:paraId="2B0FAE8B" w14:textId="77777777" w:rsidTr="00B113F8">
        <w:trPr>
          <w:trHeight w:val="182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F41777" w14:textId="77777777" w:rsidR="00EF1EF7" w:rsidRPr="00E07A36" w:rsidRDefault="00EF1EF7" w:rsidP="00B113F8">
            <w:pPr>
              <w:pStyle w:val="a4"/>
              <w:numPr>
                <w:ilvl w:val="0"/>
                <w:numId w:val="15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20269F12" w14:textId="77777777" w:rsidR="00EF1EF7" w:rsidRPr="00C21031" w:rsidRDefault="00EF1EF7" w:rsidP="00A9486C">
            <w:pPr>
              <w:rPr>
                <w:color w:val="000000"/>
                <w:sz w:val="28"/>
                <w:szCs w:val="28"/>
              </w:rPr>
            </w:pPr>
            <w:r w:rsidRPr="00C21031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«Тверская коммуна»</w:t>
            </w:r>
          </w:p>
          <w:p w14:paraId="1B0AD57B" w14:textId="0DE01480" w:rsidR="00EF1EF7" w:rsidRPr="00C21031" w:rsidRDefault="00EF1EF7" w:rsidP="00A9486C">
            <w:pPr>
              <w:rPr>
                <w:color w:val="000000"/>
                <w:sz w:val="28"/>
                <w:szCs w:val="28"/>
              </w:rPr>
            </w:pPr>
            <w:r w:rsidRPr="00C21031">
              <w:rPr>
                <w:color w:val="000000"/>
                <w:sz w:val="28"/>
                <w:szCs w:val="28"/>
              </w:rPr>
              <w:t>(ИНН 6952034420)</w:t>
            </w:r>
          </w:p>
          <w:p w14:paraId="5C34ECB2" w14:textId="02607AC3" w:rsidR="00EF1EF7" w:rsidRPr="00C21031" w:rsidRDefault="00EF1EF7" w:rsidP="00A9486C">
            <w:pPr>
              <w:rPr>
                <w:color w:val="000000"/>
                <w:sz w:val="28"/>
                <w:szCs w:val="28"/>
              </w:rPr>
            </w:pPr>
            <w:r w:rsidRPr="00C21031">
              <w:rPr>
                <w:color w:val="000000"/>
                <w:sz w:val="28"/>
                <w:szCs w:val="28"/>
              </w:rPr>
              <w:t>город Тверь, Октябрьский проспект, дом 99, корпус 1, офис 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56958E7" w14:textId="39CF9CD5" w:rsidR="00EF1EF7" w:rsidRPr="00C21031" w:rsidRDefault="00EF1EF7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C21031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8499DD" w14:textId="09967FA6" w:rsidR="00EF1EF7" w:rsidRPr="00C21031" w:rsidRDefault="00EF1EF7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C21031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E07A36" w14:paraId="58C5B3CD" w14:textId="77777777" w:rsidTr="00A9486C">
        <w:trPr>
          <w:trHeight w:val="330"/>
        </w:trPr>
        <w:tc>
          <w:tcPr>
            <w:tcW w:w="84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4272C80" w14:textId="77777777" w:rsidR="00B113F8" w:rsidRPr="00E07A36" w:rsidRDefault="00B113F8" w:rsidP="00A9486C">
            <w:pPr>
              <w:rPr>
                <w:color w:val="000000"/>
                <w:sz w:val="28"/>
                <w:szCs w:val="28"/>
              </w:rPr>
            </w:pPr>
            <w:r w:rsidRPr="00E07A36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301B8" w14:textId="15708C8A" w:rsidR="00B113F8" w:rsidRPr="00E07A36" w:rsidRDefault="003C48D9" w:rsidP="00A948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</w:tr>
    </w:tbl>
    <w:p w14:paraId="338FB603" w14:textId="77777777" w:rsidR="00B113F8" w:rsidRPr="00E07A36" w:rsidRDefault="00B113F8" w:rsidP="00B113F8">
      <w:pPr>
        <w:rPr>
          <w:color w:val="000000"/>
          <w:sz w:val="32"/>
          <w:szCs w:val="32"/>
        </w:rPr>
      </w:pPr>
    </w:p>
    <w:p w14:paraId="2B465234" w14:textId="77777777" w:rsidR="00B113F8" w:rsidRDefault="00B113F8" w:rsidP="00B113F8">
      <w:pPr>
        <w:jc w:val="center"/>
        <w:rPr>
          <w:color w:val="000000"/>
          <w:sz w:val="28"/>
          <w:szCs w:val="28"/>
        </w:rPr>
      </w:pPr>
      <w:r w:rsidRPr="00174E22">
        <w:rPr>
          <w:color w:val="000000"/>
          <w:sz w:val="28"/>
          <w:szCs w:val="28"/>
        </w:rPr>
        <w:t>Раздел 3. Пролетарский район</w:t>
      </w:r>
    </w:p>
    <w:p w14:paraId="50AB0CAA" w14:textId="77777777" w:rsidR="00C21031" w:rsidRDefault="00C21031" w:rsidP="00B113F8">
      <w:pPr>
        <w:jc w:val="center"/>
        <w:rPr>
          <w:color w:val="000000"/>
          <w:sz w:val="32"/>
          <w:szCs w:val="32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663"/>
        <w:gridCol w:w="5564"/>
        <w:gridCol w:w="2268"/>
        <w:gridCol w:w="1701"/>
      </w:tblGrid>
      <w:tr w:rsidR="00B113F8" w:rsidRPr="00174E22" w14:paraId="297B2685" w14:textId="77777777" w:rsidTr="00B113F8">
        <w:trPr>
          <w:trHeight w:val="964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DB7D3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1DF56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1BD3B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57C36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B113F8" w:rsidRPr="00174E22" w14:paraId="15A3FEF5" w14:textId="77777777" w:rsidTr="00C21031">
        <w:trPr>
          <w:trHeight w:val="1658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817C61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6F6770" w14:textId="77777777" w:rsidR="00184BE3" w:rsidRDefault="00184BE3" w:rsidP="00A9486C">
            <w:pPr>
              <w:rPr>
                <w:color w:val="000000"/>
                <w:sz w:val="28"/>
                <w:szCs w:val="28"/>
              </w:rPr>
            </w:pPr>
            <w:r w:rsidRPr="00184BE3">
              <w:rPr>
                <w:color w:val="000000"/>
                <w:sz w:val="28"/>
                <w:szCs w:val="28"/>
              </w:rPr>
              <w:t xml:space="preserve">Муниципальное бюджетное учреждение «Дороги Твери» </w:t>
            </w:r>
          </w:p>
          <w:p w14:paraId="1CA8B00B" w14:textId="221FB4FF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6901043184)</w:t>
            </w:r>
          </w:p>
          <w:p w14:paraId="0E766460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Машинистов, дом 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F56A33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57F810A0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A2ABC1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174E22" w14:paraId="5CD579AB" w14:textId="77777777" w:rsidTr="00C21031">
        <w:trPr>
          <w:trHeight w:val="164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A970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FC8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Тверской области «Городская поликлиника № 8»</w:t>
            </w:r>
          </w:p>
          <w:p w14:paraId="6ACC0AB9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6904000580)</w:t>
            </w:r>
          </w:p>
          <w:p w14:paraId="30C452F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Виноградова, дом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CB94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D96A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4</w:t>
            </w:r>
          </w:p>
        </w:tc>
      </w:tr>
      <w:tr w:rsidR="00B113F8" w:rsidRPr="00174E22" w14:paraId="038CB50C" w14:textId="77777777" w:rsidTr="00C21031">
        <w:trPr>
          <w:trHeight w:val="94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439D49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F5BEE8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«Альянс»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31A98567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F7FF5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4</w:t>
            </w:r>
          </w:p>
        </w:tc>
      </w:tr>
      <w:tr w:rsidR="00B113F8" w:rsidRPr="00174E22" w14:paraId="15E5427B" w14:textId="77777777" w:rsidTr="00A9486C">
        <w:trPr>
          <w:trHeight w:val="315"/>
        </w:trPr>
        <w:tc>
          <w:tcPr>
            <w:tcW w:w="6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0A3512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A2D7B8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6950007407)</w:t>
            </w: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43A8210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C7FF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</w:tr>
      <w:tr w:rsidR="00B113F8" w:rsidRPr="00174E22" w14:paraId="0384A688" w14:textId="77777777" w:rsidTr="00B113F8">
        <w:trPr>
          <w:trHeight w:val="645"/>
        </w:trPr>
        <w:tc>
          <w:tcPr>
            <w:tcW w:w="6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41AD0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564E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Маршала Конева, дом 12, корпус 1, помещение 109</w:t>
            </w: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C7C09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F2CC0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</w:tr>
      <w:tr w:rsidR="00B113F8" w:rsidRPr="00174E22" w14:paraId="5FDDC8F8" w14:textId="77777777" w:rsidTr="00B113F8">
        <w:trPr>
          <w:trHeight w:val="1973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F56EA6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A29578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«Управляющая компания Мамулино-2»</w:t>
            </w:r>
          </w:p>
          <w:p w14:paraId="344CFB28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6950156367)</w:t>
            </w:r>
          </w:p>
          <w:p w14:paraId="084BEA01" w14:textId="3DB174B3" w:rsidR="00B113F8" w:rsidRPr="00174E22" w:rsidRDefault="002B52A2" w:rsidP="00A948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город Тверь, </w:t>
            </w:r>
            <w:r w:rsidR="00B113F8" w:rsidRPr="00174E22">
              <w:rPr>
                <w:color w:val="000000"/>
                <w:sz w:val="28"/>
                <w:szCs w:val="28"/>
              </w:rPr>
              <w:t xml:space="preserve">улица </w:t>
            </w:r>
            <w:proofErr w:type="spellStart"/>
            <w:r w:rsidR="00B113F8" w:rsidRPr="00174E22"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 w:rsidR="00B113F8" w:rsidRPr="00174E22">
              <w:rPr>
                <w:color w:val="000000"/>
                <w:sz w:val="28"/>
                <w:szCs w:val="28"/>
              </w:rPr>
              <w:t>, дом 25, корпус 1, помещение 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5CCBE1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065452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174E22" w14:paraId="319C1344" w14:textId="77777777" w:rsidTr="00B113F8">
        <w:trPr>
          <w:trHeight w:val="1963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73C39C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2418A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территориальное управление «Исполин»</w:t>
            </w:r>
          </w:p>
          <w:p w14:paraId="51D1B3FA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6950139298)</w:t>
            </w:r>
          </w:p>
          <w:p w14:paraId="74F24F57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Спартака, дом 45, корпус 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DAAE6D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23BC6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174E22" w14:paraId="3A4F5E4F" w14:textId="77777777" w:rsidTr="00A9486C">
        <w:trPr>
          <w:trHeight w:val="1648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F39DE1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FCB1F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обслуживающая компания «Пролетарская»</w:t>
            </w:r>
          </w:p>
          <w:p w14:paraId="0143C92B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6950036101)</w:t>
            </w:r>
          </w:p>
          <w:p w14:paraId="20891CD6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проспект Калинина, дом 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2409A5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2E45B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4</w:t>
            </w:r>
          </w:p>
        </w:tc>
      </w:tr>
      <w:tr w:rsidR="00B113F8" w:rsidRPr="00174E22" w14:paraId="091962E3" w14:textId="77777777" w:rsidTr="00A9486C">
        <w:trPr>
          <w:trHeight w:val="1963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1E215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AAE9E4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«Брусилова»</w:t>
            </w:r>
          </w:p>
          <w:p w14:paraId="34DB946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6950135350)</w:t>
            </w:r>
          </w:p>
          <w:p w14:paraId="66D87B8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Марии Смирновой, дом 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078A31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2E4D2A5B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EB382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174E22" w14:paraId="4D3B8A16" w14:textId="77777777" w:rsidTr="00A9486C">
        <w:trPr>
          <w:trHeight w:val="172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35E15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6D074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«Ваш дом»</w:t>
            </w:r>
          </w:p>
          <w:p w14:paraId="2DBCD26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6950033037)</w:t>
            </w:r>
          </w:p>
          <w:p w14:paraId="3FDFDE3B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Бориса Полевого, дом 2, корпус 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5D551A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39968DDA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CC201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1</w:t>
            </w:r>
          </w:p>
        </w:tc>
      </w:tr>
      <w:tr w:rsidR="00B113F8" w:rsidRPr="00174E22" w14:paraId="1ABE9A4E" w14:textId="77777777" w:rsidTr="00C21031">
        <w:trPr>
          <w:trHeight w:val="1963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2D5326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DB948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«Первомайская»</w:t>
            </w:r>
          </w:p>
          <w:p w14:paraId="33DDA99B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6950219962)</w:t>
            </w:r>
          </w:p>
          <w:p w14:paraId="59C067C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набережная Пролетарская, дом 2, помещение II, кабинет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59967B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EEC314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2</w:t>
            </w:r>
          </w:p>
        </w:tc>
      </w:tr>
      <w:tr w:rsidR="00B113F8" w:rsidRPr="00174E22" w14:paraId="22EDC52C" w14:textId="77777777" w:rsidTr="00C21031">
        <w:trPr>
          <w:trHeight w:val="196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EB83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FA3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Общество с ограниченной ответственностью городская управляющая компания «Тверь»</w:t>
            </w:r>
          </w:p>
          <w:p w14:paraId="3E0748CD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6950183064)</w:t>
            </w:r>
          </w:p>
          <w:p w14:paraId="3880A4E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Маршала Захарова, дом 17а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45B9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98F6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174E22" w14:paraId="3E6C35E5" w14:textId="77777777" w:rsidTr="00954BC4">
        <w:trPr>
          <w:trHeight w:val="1970"/>
        </w:trPr>
        <w:tc>
          <w:tcPr>
            <w:tcW w:w="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B1FE7B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7C71D3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Филиал ОАО «РЖД» Дирекция железнодорожных вокзалов, Северо-Западная региональная дирекция железнодорожных вокзалов, вокзал Тверь</w:t>
            </w:r>
          </w:p>
          <w:p w14:paraId="52278DE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7708503727)</w:t>
            </w:r>
          </w:p>
          <w:p w14:paraId="527AF5F6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город Тверь, улица Коминтерна, дом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3AB68F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7A5DC6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10</w:t>
            </w:r>
          </w:p>
        </w:tc>
      </w:tr>
      <w:tr w:rsidR="00B113F8" w:rsidRPr="00174E22" w14:paraId="37A18171" w14:textId="77777777" w:rsidTr="00954BC4">
        <w:trPr>
          <w:trHeight w:val="257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582C" w14:textId="77777777" w:rsidR="00B113F8" w:rsidRPr="00174E22" w:rsidRDefault="00B113F8" w:rsidP="00B113F8">
            <w:pPr>
              <w:pStyle w:val="a4"/>
              <w:numPr>
                <w:ilvl w:val="0"/>
                <w:numId w:val="16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82D9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Религиозная организация «</w:t>
            </w:r>
            <w:proofErr w:type="spellStart"/>
            <w:r w:rsidRPr="00174E22">
              <w:rPr>
                <w:color w:val="000000"/>
                <w:sz w:val="28"/>
                <w:szCs w:val="28"/>
              </w:rPr>
              <w:t>Христорождественский</w:t>
            </w:r>
            <w:proofErr w:type="spellEnd"/>
            <w:r w:rsidRPr="00174E22">
              <w:rPr>
                <w:color w:val="000000"/>
                <w:sz w:val="28"/>
                <w:szCs w:val="28"/>
              </w:rPr>
              <w:t xml:space="preserve"> женский монастырь Тверской и </w:t>
            </w:r>
            <w:proofErr w:type="spellStart"/>
            <w:r w:rsidRPr="00174E22">
              <w:rPr>
                <w:color w:val="000000"/>
                <w:sz w:val="28"/>
                <w:szCs w:val="28"/>
              </w:rPr>
              <w:t>Кашинской</w:t>
            </w:r>
            <w:proofErr w:type="spellEnd"/>
            <w:r w:rsidRPr="00174E22">
              <w:rPr>
                <w:color w:val="000000"/>
                <w:sz w:val="28"/>
                <w:szCs w:val="28"/>
              </w:rPr>
              <w:t xml:space="preserve"> Епархии Русской Православной Церкви (Московский Патриархат)»</w:t>
            </w:r>
          </w:p>
          <w:p w14:paraId="0D3BAA22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(ИНН 6904031170)</w:t>
            </w:r>
          </w:p>
          <w:p w14:paraId="44FA9206" w14:textId="5BD31DD8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 xml:space="preserve">город Тверь, </w:t>
            </w:r>
            <w:r w:rsidR="002B52A2">
              <w:rPr>
                <w:color w:val="000000"/>
                <w:sz w:val="28"/>
                <w:szCs w:val="28"/>
              </w:rPr>
              <w:t xml:space="preserve">поселок </w:t>
            </w:r>
            <w:r w:rsidRPr="00174E22">
              <w:rPr>
                <w:color w:val="000000"/>
                <w:sz w:val="28"/>
                <w:szCs w:val="28"/>
              </w:rPr>
              <w:t xml:space="preserve">1-й Пролетарский, </w:t>
            </w:r>
            <w:r w:rsidR="002B52A2">
              <w:rPr>
                <w:color w:val="000000"/>
                <w:sz w:val="28"/>
                <w:szCs w:val="28"/>
              </w:rPr>
              <w:t xml:space="preserve">дом </w:t>
            </w:r>
            <w:r w:rsidRPr="00174E22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C872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0DD69635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2C18" w14:textId="77777777" w:rsidR="00B113F8" w:rsidRPr="00174E22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174E22" w14:paraId="0BF67962" w14:textId="77777777" w:rsidTr="00954BC4">
        <w:trPr>
          <w:trHeight w:val="345"/>
        </w:trPr>
        <w:tc>
          <w:tcPr>
            <w:tcW w:w="8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951B" w14:textId="77777777" w:rsidR="00B113F8" w:rsidRPr="00174E22" w:rsidRDefault="00B113F8" w:rsidP="00A9486C">
            <w:pPr>
              <w:rPr>
                <w:color w:val="000000"/>
                <w:sz w:val="28"/>
                <w:szCs w:val="28"/>
              </w:rPr>
            </w:pPr>
            <w:r w:rsidRPr="00174E22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0A79" w14:textId="36A50729" w:rsidR="00B113F8" w:rsidRPr="00174E22" w:rsidRDefault="00502674" w:rsidP="00A948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A20E3">
              <w:rPr>
                <w:color w:val="000000"/>
                <w:sz w:val="28"/>
                <w:szCs w:val="28"/>
              </w:rPr>
              <w:t>7</w:t>
            </w:r>
          </w:p>
        </w:tc>
      </w:tr>
    </w:tbl>
    <w:p w14:paraId="099B6BA3" w14:textId="77777777" w:rsidR="00B113F8" w:rsidRPr="00E07A36" w:rsidRDefault="00B113F8" w:rsidP="00B113F8">
      <w:pPr>
        <w:rPr>
          <w:sz w:val="28"/>
          <w:szCs w:val="28"/>
        </w:rPr>
      </w:pPr>
    </w:p>
    <w:p w14:paraId="2A7D072F" w14:textId="77777777" w:rsidR="00B113F8" w:rsidRDefault="00B113F8" w:rsidP="00B113F8">
      <w:pPr>
        <w:jc w:val="center"/>
        <w:rPr>
          <w:color w:val="000000"/>
          <w:sz w:val="28"/>
          <w:szCs w:val="28"/>
        </w:rPr>
      </w:pPr>
      <w:r w:rsidRPr="00D53284">
        <w:rPr>
          <w:color w:val="000000"/>
          <w:sz w:val="28"/>
          <w:szCs w:val="28"/>
        </w:rPr>
        <w:t>Раздел 4. Центральный район</w:t>
      </w:r>
    </w:p>
    <w:p w14:paraId="3C255FC3" w14:textId="77777777" w:rsidR="00C21031" w:rsidRDefault="00C21031" w:rsidP="00B113F8">
      <w:pPr>
        <w:jc w:val="center"/>
        <w:rPr>
          <w:color w:val="000000"/>
          <w:sz w:val="28"/>
          <w:szCs w:val="28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693"/>
        <w:gridCol w:w="5624"/>
        <w:gridCol w:w="2213"/>
        <w:gridCol w:w="1666"/>
      </w:tblGrid>
      <w:tr w:rsidR="00B113F8" w:rsidRPr="00D53284" w14:paraId="6CB8523C" w14:textId="77777777" w:rsidTr="00D16863">
        <w:trPr>
          <w:trHeight w:val="987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F58EA" w14:textId="77777777" w:rsidR="00B113F8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№</w:t>
            </w:r>
          </w:p>
          <w:p w14:paraId="2712D656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6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5661B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ACA84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7DFFA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Количество рабочих мест</w:t>
            </w:r>
          </w:p>
        </w:tc>
      </w:tr>
      <w:tr w:rsidR="00B113F8" w:rsidRPr="00D53284" w14:paraId="2B8633D5" w14:textId="77777777" w:rsidTr="00D16863">
        <w:trPr>
          <w:trHeight w:val="1316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37C586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A19E17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Администрация Центрального района в городе Твери</w:t>
            </w:r>
          </w:p>
          <w:p w14:paraId="573AAE4C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6905013310)</w:t>
            </w:r>
          </w:p>
          <w:p w14:paraId="013D8091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улица Советская, дом 34</w:t>
            </w:r>
          </w:p>
        </w:tc>
        <w:tc>
          <w:tcPr>
            <w:tcW w:w="221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9DDD2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F7C08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5</w:t>
            </w:r>
          </w:p>
        </w:tc>
      </w:tr>
      <w:tr w:rsidR="00B113F8" w:rsidRPr="00D53284" w14:paraId="3E15F1F4" w14:textId="77777777" w:rsidTr="00D16863">
        <w:trPr>
          <w:trHeight w:val="1967"/>
        </w:trPr>
        <w:tc>
          <w:tcPr>
            <w:tcW w:w="69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A77545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AA206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Общество с ограниченной ответственностью управляющая компания «Ремонтно-эксплуатационное предприятие-17»</w:t>
            </w:r>
          </w:p>
          <w:p w14:paraId="02367E60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6950124252)</w:t>
            </w:r>
          </w:p>
          <w:p w14:paraId="7F9AD335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проспект Чайковского, дом 42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A58A25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76B1A1F4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79EF8DE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BE0D6D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14</w:t>
            </w:r>
          </w:p>
        </w:tc>
      </w:tr>
      <w:tr w:rsidR="00B113F8" w:rsidRPr="00D53284" w14:paraId="0BADC3BE" w14:textId="77777777" w:rsidTr="00C21031">
        <w:trPr>
          <w:trHeight w:val="2257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EFF1EF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2144EE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Центрального района города Твери»</w:t>
            </w:r>
          </w:p>
          <w:p w14:paraId="215E0F8B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6950185110),</w:t>
            </w:r>
          </w:p>
          <w:p w14:paraId="3086FA00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улица Андрея Дементьева, дом 17, комната 2,3,4,5,6,7,15 этаж 1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3195CF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  <w:p w14:paraId="1A4D0ECD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93D97D5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F6732F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23</w:t>
            </w:r>
          </w:p>
        </w:tc>
      </w:tr>
      <w:tr w:rsidR="00B113F8" w:rsidRPr="00D53284" w14:paraId="6B56DF3B" w14:textId="77777777" w:rsidTr="00C21031">
        <w:trPr>
          <w:trHeight w:val="193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18A2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B2B5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Общество с ограниченной ответственностью «Городская управляющая компания «Солнечный город»</w:t>
            </w:r>
          </w:p>
          <w:p w14:paraId="6FD0718A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6950225980)</w:t>
            </w:r>
          </w:p>
          <w:p w14:paraId="2AA0A648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проспект Победы, дом 4а, офис 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867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уборка территорий, благоустройство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A5DC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20</w:t>
            </w:r>
          </w:p>
        </w:tc>
      </w:tr>
      <w:tr w:rsidR="00B113F8" w:rsidRPr="00D53284" w14:paraId="0A9E1775" w14:textId="77777777" w:rsidTr="00C21031">
        <w:trPr>
          <w:trHeight w:val="2257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BED35D" w14:textId="77777777" w:rsidR="00B113F8" w:rsidRPr="00D53284" w:rsidRDefault="00B113F8" w:rsidP="00B113F8">
            <w:pPr>
              <w:pStyle w:val="a4"/>
              <w:numPr>
                <w:ilvl w:val="0"/>
                <w:numId w:val="17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24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79BF9D94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 xml:space="preserve">Религиозная организация «Архиерейское подворье Вознесенский собор г. Твери Тверской и </w:t>
            </w:r>
            <w:proofErr w:type="spellStart"/>
            <w:r w:rsidRPr="00D53284">
              <w:rPr>
                <w:color w:val="000000"/>
                <w:sz w:val="28"/>
                <w:szCs w:val="28"/>
              </w:rPr>
              <w:t>Кашинской</w:t>
            </w:r>
            <w:proofErr w:type="spellEnd"/>
            <w:r w:rsidRPr="00D53284">
              <w:rPr>
                <w:color w:val="000000"/>
                <w:sz w:val="28"/>
                <w:szCs w:val="28"/>
              </w:rPr>
              <w:t xml:space="preserve"> Епархии Русской Православной Церкви (Московский Патриархат)»</w:t>
            </w:r>
          </w:p>
          <w:p w14:paraId="470D2E47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(ИНН 6905044397)</w:t>
            </w:r>
          </w:p>
          <w:p w14:paraId="5FB528D7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город Тверь, улица Советская, дом 26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14:paraId="43ECB225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 xml:space="preserve">уборка </w:t>
            </w:r>
            <w:proofErr w:type="spellStart"/>
            <w:r w:rsidRPr="00D53284">
              <w:rPr>
                <w:color w:val="000000"/>
                <w:sz w:val="28"/>
                <w:szCs w:val="28"/>
              </w:rPr>
              <w:t>прихрамовой</w:t>
            </w:r>
            <w:proofErr w:type="spellEnd"/>
            <w:r w:rsidRPr="00D53284">
              <w:rPr>
                <w:color w:val="000000"/>
                <w:sz w:val="28"/>
                <w:szCs w:val="28"/>
              </w:rPr>
              <w:t xml:space="preserve"> территории</w:t>
            </w:r>
          </w:p>
          <w:p w14:paraId="6A7B20D0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0A6B092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07ED1" w14:textId="77777777" w:rsidR="00B113F8" w:rsidRPr="00D53284" w:rsidRDefault="00B113F8" w:rsidP="00A9486C">
            <w:pPr>
              <w:jc w:val="center"/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3</w:t>
            </w:r>
          </w:p>
        </w:tc>
      </w:tr>
      <w:tr w:rsidR="00B113F8" w:rsidRPr="00D53284" w14:paraId="5FA1AA6B" w14:textId="77777777" w:rsidTr="00D16863">
        <w:trPr>
          <w:trHeight w:val="273"/>
        </w:trPr>
        <w:tc>
          <w:tcPr>
            <w:tcW w:w="8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F69CD2" w14:textId="77777777" w:rsidR="00B113F8" w:rsidRPr="00D53284" w:rsidRDefault="00B113F8" w:rsidP="00A9486C">
            <w:pPr>
              <w:rPr>
                <w:color w:val="000000"/>
                <w:sz w:val="28"/>
                <w:szCs w:val="28"/>
              </w:rPr>
            </w:pPr>
            <w:r w:rsidRPr="00D53284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B22C5" w14:textId="767CD769" w:rsidR="00B113F8" w:rsidRPr="00D53284" w:rsidRDefault="00962F07" w:rsidP="00A9486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706ED1">
              <w:rPr>
                <w:color w:val="000000"/>
                <w:sz w:val="28"/>
                <w:szCs w:val="28"/>
              </w:rPr>
              <w:t>5</w:t>
            </w:r>
          </w:p>
        </w:tc>
      </w:tr>
    </w:tbl>
    <w:p w14:paraId="1C3B07CB" w14:textId="61068FF7" w:rsidR="00950DAA" w:rsidRPr="001A77D8" w:rsidRDefault="002B52A2" w:rsidP="00D1686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 w:rsidRPr="002B52A2">
        <w:rPr>
          <w:color w:val="FFFFFF" w:themeColor="background1"/>
          <w:sz w:val="28"/>
        </w:rPr>
        <w:t>.</w:t>
      </w:r>
      <w:r>
        <w:rPr>
          <w:sz w:val="28"/>
        </w:rPr>
        <w:t xml:space="preserve">». </w:t>
      </w:r>
    </w:p>
    <w:sectPr w:rsidR="00950DAA" w:rsidRPr="001A77D8" w:rsidSect="002966B5">
      <w:headerReference w:type="default" r:id="rId7"/>
      <w:pgSz w:w="11906" w:h="16838"/>
      <w:pgMar w:top="85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B5007" w14:textId="77777777" w:rsidR="00F116D8" w:rsidRDefault="00F116D8" w:rsidP="00F746C5">
      <w:r>
        <w:separator/>
      </w:r>
    </w:p>
  </w:endnote>
  <w:endnote w:type="continuationSeparator" w:id="0">
    <w:p w14:paraId="36741725" w14:textId="77777777" w:rsidR="00F116D8" w:rsidRDefault="00F116D8" w:rsidP="00F7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E2DF3" w14:textId="77777777" w:rsidR="00F116D8" w:rsidRDefault="00F116D8" w:rsidP="00F746C5">
      <w:r>
        <w:separator/>
      </w:r>
    </w:p>
  </w:footnote>
  <w:footnote w:type="continuationSeparator" w:id="0">
    <w:p w14:paraId="1B182080" w14:textId="77777777" w:rsidR="00F116D8" w:rsidRDefault="00F116D8" w:rsidP="00F74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4387828"/>
      <w:docPartObj>
        <w:docPartGallery w:val="Page Numbers (Top of Page)"/>
        <w:docPartUnique/>
      </w:docPartObj>
    </w:sdtPr>
    <w:sdtEndPr/>
    <w:sdtContent>
      <w:p w14:paraId="2D15BBE5" w14:textId="0DFDF48E" w:rsidR="002966B5" w:rsidRDefault="002966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BD1">
          <w:rPr>
            <w:noProof/>
          </w:rPr>
          <w:t>7</w:t>
        </w:r>
        <w:r>
          <w:fldChar w:fldCharType="end"/>
        </w:r>
      </w:p>
    </w:sdtContent>
  </w:sdt>
  <w:p w14:paraId="7229C1E3" w14:textId="77777777" w:rsidR="002966B5" w:rsidRDefault="002966B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0B5C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DAA"/>
    <w:multiLevelType w:val="hybridMultilevel"/>
    <w:tmpl w:val="99303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31057"/>
    <w:multiLevelType w:val="hybridMultilevel"/>
    <w:tmpl w:val="BC06A2AA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420F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A3574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17C82"/>
    <w:multiLevelType w:val="hybridMultilevel"/>
    <w:tmpl w:val="BC5A8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02AE8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A258B"/>
    <w:multiLevelType w:val="hybridMultilevel"/>
    <w:tmpl w:val="3B7A219C"/>
    <w:lvl w:ilvl="0" w:tplc="482E74D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F6CC5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C3C39"/>
    <w:multiLevelType w:val="hybridMultilevel"/>
    <w:tmpl w:val="BC5A8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363ED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759D9"/>
    <w:multiLevelType w:val="hybridMultilevel"/>
    <w:tmpl w:val="08644B00"/>
    <w:lvl w:ilvl="0" w:tplc="482E74D6">
      <w:start w:val="1"/>
      <w:numFmt w:val="decimal"/>
      <w:suff w:val="nothing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26355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47920"/>
    <w:multiLevelType w:val="hybridMultilevel"/>
    <w:tmpl w:val="F0F0E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44D1F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C2C73DE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B5607"/>
    <w:multiLevelType w:val="hybridMultilevel"/>
    <w:tmpl w:val="6A0C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3"/>
  </w:num>
  <w:num w:numId="5">
    <w:abstractNumId w:val="8"/>
  </w:num>
  <w:num w:numId="6">
    <w:abstractNumId w:val="16"/>
  </w:num>
  <w:num w:numId="7">
    <w:abstractNumId w:val="4"/>
  </w:num>
  <w:num w:numId="8">
    <w:abstractNumId w:val="10"/>
  </w:num>
  <w:num w:numId="9">
    <w:abstractNumId w:val="15"/>
  </w:num>
  <w:num w:numId="10">
    <w:abstractNumId w:val="1"/>
  </w:num>
  <w:num w:numId="11">
    <w:abstractNumId w:val="5"/>
  </w:num>
  <w:num w:numId="12">
    <w:abstractNumId w:val="2"/>
  </w:num>
  <w:num w:numId="13">
    <w:abstractNumId w:val="9"/>
  </w:num>
  <w:num w:numId="14">
    <w:abstractNumId w:val="7"/>
  </w:num>
  <w:num w:numId="15">
    <w:abstractNumId w:val="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21C"/>
    <w:rsid w:val="000114D4"/>
    <w:rsid w:val="0004374D"/>
    <w:rsid w:val="000552C0"/>
    <w:rsid w:val="000713FC"/>
    <w:rsid w:val="000833F8"/>
    <w:rsid w:val="000A1605"/>
    <w:rsid w:val="000C1A80"/>
    <w:rsid w:val="000D0E52"/>
    <w:rsid w:val="001240AB"/>
    <w:rsid w:val="00135595"/>
    <w:rsid w:val="001420DF"/>
    <w:rsid w:val="001515DF"/>
    <w:rsid w:val="00184BE3"/>
    <w:rsid w:val="001A77D8"/>
    <w:rsid w:val="001B79D6"/>
    <w:rsid w:val="001D0838"/>
    <w:rsid w:val="001D671F"/>
    <w:rsid w:val="001E121C"/>
    <w:rsid w:val="002174C1"/>
    <w:rsid w:val="002454C0"/>
    <w:rsid w:val="002470D5"/>
    <w:rsid w:val="00256A57"/>
    <w:rsid w:val="002966B5"/>
    <w:rsid w:val="002B52A2"/>
    <w:rsid w:val="002D2FC1"/>
    <w:rsid w:val="002F41A2"/>
    <w:rsid w:val="003248E1"/>
    <w:rsid w:val="00331ADE"/>
    <w:rsid w:val="003508AF"/>
    <w:rsid w:val="00367308"/>
    <w:rsid w:val="00382CCF"/>
    <w:rsid w:val="003B0C8B"/>
    <w:rsid w:val="003C48D9"/>
    <w:rsid w:val="00420BD4"/>
    <w:rsid w:val="00421325"/>
    <w:rsid w:val="00422FA7"/>
    <w:rsid w:val="004256BB"/>
    <w:rsid w:val="0043205A"/>
    <w:rsid w:val="004764D9"/>
    <w:rsid w:val="0049355E"/>
    <w:rsid w:val="00502674"/>
    <w:rsid w:val="005048C2"/>
    <w:rsid w:val="005120E4"/>
    <w:rsid w:val="005245A5"/>
    <w:rsid w:val="00547906"/>
    <w:rsid w:val="005C7D27"/>
    <w:rsid w:val="005E0985"/>
    <w:rsid w:val="005F7324"/>
    <w:rsid w:val="00612B7E"/>
    <w:rsid w:val="00666022"/>
    <w:rsid w:val="0068011D"/>
    <w:rsid w:val="00681EC4"/>
    <w:rsid w:val="00691173"/>
    <w:rsid w:val="006946A8"/>
    <w:rsid w:val="006A7554"/>
    <w:rsid w:val="00701574"/>
    <w:rsid w:val="00706ED1"/>
    <w:rsid w:val="00722F3A"/>
    <w:rsid w:val="00737E8D"/>
    <w:rsid w:val="007A20E3"/>
    <w:rsid w:val="007B6190"/>
    <w:rsid w:val="008218FF"/>
    <w:rsid w:val="00835AFE"/>
    <w:rsid w:val="00837B73"/>
    <w:rsid w:val="0084452B"/>
    <w:rsid w:val="008A1414"/>
    <w:rsid w:val="008C5DB2"/>
    <w:rsid w:val="0092098D"/>
    <w:rsid w:val="00930A0A"/>
    <w:rsid w:val="00944D3B"/>
    <w:rsid w:val="00950DAA"/>
    <w:rsid w:val="00954BC4"/>
    <w:rsid w:val="00962F07"/>
    <w:rsid w:val="00987684"/>
    <w:rsid w:val="009A7D65"/>
    <w:rsid w:val="009E72FC"/>
    <w:rsid w:val="009F23E9"/>
    <w:rsid w:val="009F72F3"/>
    <w:rsid w:val="00A004E3"/>
    <w:rsid w:val="00A02D2A"/>
    <w:rsid w:val="00A048F5"/>
    <w:rsid w:val="00A41CEC"/>
    <w:rsid w:val="00A60200"/>
    <w:rsid w:val="00A63919"/>
    <w:rsid w:val="00A84FBE"/>
    <w:rsid w:val="00A945E6"/>
    <w:rsid w:val="00A9486C"/>
    <w:rsid w:val="00AB13DA"/>
    <w:rsid w:val="00AB7E11"/>
    <w:rsid w:val="00AD07F9"/>
    <w:rsid w:val="00AD1E51"/>
    <w:rsid w:val="00B113F8"/>
    <w:rsid w:val="00BA3952"/>
    <w:rsid w:val="00BD7C3B"/>
    <w:rsid w:val="00BF21D5"/>
    <w:rsid w:val="00BF2B5E"/>
    <w:rsid w:val="00BF479D"/>
    <w:rsid w:val="00C21031"/>
    <w:rsid w:val="00C763DE"/>
    <w:rsid w:val="00C83724"/>
    <w:rsid w:val="00C85FBF"/>
    <w:rsid w:val="00CC547E"/>
    <w:rsid w:val="00D16863"/>
    <w:rsid w:val="00D216E6"/>
    <w:rsid w:val="00DC0777"/>
    <w:rsid w:val="00DF0212"/>
    <w:rsid w:val="00DF0E8B"/>
    <w:rsid w:val="00E07ECD"/>
    <w:rsid w:val="00E31BD1"/>
    <w:rsid w:val="00E32B84"/>
    <w:rsid w:val="00E3482B"/>
    <w:rsid w:val="00E45B97"/>
    <w:rsid w:val="00E55514"/>
    <w:rsid w:val="00E87C03"/>
    <w:rsid w:val="00EA463F"/>
    <w:rsid w:val="00EC2E26"/>
    <w:rsid w:val="00EF1EF7"/>
    <w:rsid w:val="00F116D8"/>
    <w:rsid w:val="00F22896"/>
    <w:rsid w:val="00F312F5"/>
    <w:rsid w:val="00F35A3E"/>
    <w:rsid w:val="00F35BBF"/>
    <w:rsid w:val="00F36970"/>
    <w:rsid w:val="00F42584"/>
    <w:rsid w:val="00F678A2"/>
    <w:rsid w:val="00F746C5"/>
    <w:rsid w:val="00F8490A"/>
    <w:rsid w:val="00FC6AB0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AF8F"/>
  <w15:chartTrackingRefBased/>
  <w15:docId w15:val="{736E3F09-4F92-48F0-9142-3E4B1B04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12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1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2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1E12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E121C"/>
    <w:pPr>
      <w:ind w:left="720"/>
      <w:contextualSpacing/>
    </w:pPr>
    <w:rPr>
      <w:rFonts w:eastAsia="Calibri"/>
      <w:sz w:val="20"/>
      <w:szCs w:val="20"/>
    </w:rPr>
  </w:style>
  <w:style w:type="character" w:styleId="a5">
    <w:name w:val="Hyperlink"/>
    <w:basedOn w:val="a0"/>
    <w:uiPriority w:val="99"/>
    <w:unhideWhenUsed/>
    <w:rsid w:val="00950DA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746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4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46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4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2B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2B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Ким Екатерина Игоревна</cp:lastModifiedBy>
  <cp:revision>3</cp:revision>
  <cp:lastPrinted>2025-09-22T11:43:00Z</cp:lastPrinted>
  <dcterms:created xsi:type="dcterms:W3CDTF">2025-10-09T15:08:00Z</dcterms:created>
  <dcterms:modified xsi:type="dcterms:W3CDTF">2025-10-09T15:08:00Z</dcterms:modified>
</cp:coreProperties>
</file>